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491F" w14:textId="03A1DE46" w:rsidR="001316F5" w:rsidRDefault="00457141" w:rsidP="00457141">
      <w:pPr>
        <w:pBdr>
          <w:bottom w:val="single" w:sz="4" w:space="1" w:color="auto"/>
        </w:pBdr>
      </w:pPr>
      <w:r>
        <w:t>WB PTO Meeting ~ August 2, 2022</w:t>
      </w:r>
    </w:p>
    <w:p w14:paraId="73D8E524" w14:textId="62DB7B61" w:rsidR="00457141" w:rsidRDefault="00457141"/>
    <w:p w14:paraId="19192842" w14:textId="0CD3720F" w:rsidR="00457141" w:rsidRDefault="00457141" w:rsidP="00457141">
      <w:pPr>
        <w:pStyle w:val="ListParagraph"/>
        <w:numPr>
          <w:ilvl w:val="0"/>
          <w:numId w:val="1"/>
        </w:numPr>
      </w:pPr>
      <w:r>
        <w:t>Welcome and Overview of the PTO</w:t>
      </w:r>
    </w:p>
    <w:p w14:paraId="26CB5E5A" w14:textId="283C6146" w:rsidR="00457141" w:rsidRDefault="00457141" w:rsidP="00457141">
      <w:pPr>
        <w:pStyle w:val="ListParagraph"/>
        <w:numPr>
          <w:ilvl w:val="1"/>
          <w:numId w:val="1"/>
        </w:numPr>
      </w:pPr>
      <w:r>
        <w:t>Board introduction</w:t>
      </w:r>
    </w:p>
    <w:p w14:paraId="2F6C76D3" w14:textId="70B8FAC8" w:rsidR="00457141" w:rsidRDefault="00457141" w:rsidP="00457141">
      <w:pPr>
        <w:pStyle w:val="ListParagraph"/>
        <w:numPr>
          <w:ilvl w:val="1"/>
          <w:numId w:val="1"/>
        </w:numPr>
      </w:pPr>
      <w:r>
        <w:t>Call for volunteers</w:t>
      </w:r>
    </w:p>
    <w:p w14:paraId="0379B835" w14:textId="54D7334B" w:rsidR="00457141" w:rsidRDefault="00457141" w:rsidP="00457141">
      <w:pPr>
        <w:pStyle w:val="ListParagraph"/>
        <w:numPr>
          <w:ilvl w:val="0"/>
          <w:numId w:val="1"/>
        </w:numPr>
      </w:pPr>
      <w:r>
        <w:t>Event review</w:t>
      </w:r>
    </w:p>
    <w:p w14:paraId="51ACE03F" w14:textId="5C6299C1" w:rsidR="00457141" w:rsidRDefault="00031728" w:rsidP="00457141">
      <w:pPr>
        <w:pStyle w:val="ListParagraph"/>
        <w:numPr>
          <w:ilvl w:val="1"/>
          <w:numId w:val="1"/>
        </w:numPr>
      </w:pPr>
      <w:r>
        <w:t xml:space="preserve">8/3 </w:t>
      </w:r>
      <w:r w:rsidR="00457141">
        <w:t>Roster Reveal</w:t>
      </w:r>
    </w:p>
    <w:p w14:paraId="7592A608" w14:textId="7D7C0A0F" w:rsidR="00457141" w:rsidRDefault="00457141" w:rsidP="00457141">
      <w:pPr>
        <w:pStyle w:val="ListParagraph"/>
        <w:numPr>
          <w:ilvl w:val="2"/>
          <w:numId w:val="1"/>
        </w:numPr>
      </w:pPr>
      <w:r>
        <w:t>4:30-5:30</w:t>
      </w:r>
      <w:r w:rsidR="00031728">
        <w:t>pm</w:t>
      </w:r>
      <w:r>
        <w:t xml:space="preserve"> K, 5-</w:t>
      </w:r>
      <w:r w:rsidR="00031728">
        <w:t>6pm for</w:t>
      </w:r>
      <w:r>
        <w:t xml:space="preserve"> 1</w:t>
      </w:r>
      <w:r w:rsidR="00031728">
        <w:t>st</w:t>
      </w:r>
      <w:r>
        <w:t>-4</w:t>
      </w:r>
      <w:r w:rsidR="00031728">
        <w:t>th</w:t>
      </w:r>
    </w:p>
    <w:p w14:paraId="4D2EB42C" w14:textId="3764AA2D" w:rsidR="00457141" w:rsidRDefault="00457141" w:rsidP="00457141">
      <w:pPr>
        <w:pStyle w:val="ListParagraph"/>
        <w:numPr>
          <w:ilvl w:val="2"/>
          <w:numId w:val="1"/>
        </w:numPr>
      </w:pPr>
      <w:r>
        <w:t>Bring school supplies</w:t>
      </w:r>
      <w:r w:rsidR="00031728">
        <w:t>, if you have them</w:t>
      </w:r>
    </w:p>
    <w:p w14:paraId="3B587F1A" w14:textId="3F1E2967" w:rsidR="00457141" w:rsidRDefault="00457141" w:rsidP="00457141">
      <w:pPr>
        <w:pStyle w:val="ListParagraph"/>
        <w:numPr>
          <w:ilvl w:val="2"/>
          <w:numId w:val="1"/>
        </w:numPr>
      </w:pPr>
      <w:r>
        <w:t>Spirit wear available for purchase, school store up ASAP on PTO website</w:t>
      </w:r>
    </w:p>
    <w:p w14:paraId="03272C76" w14:textId="045335CC" w:rsidR="00457141" w:rsidRDefault="00031728" w:rsidP="00457141">
      <w:pPr>
        <w:pStyle w:val="ListParagraph"/>
        <w:numPr>
          <w:ilvl w:val="1"/>
          <w:numId w:val="1"/>
        </w:numPr>
      </w:pPr>
      <w:r>
        <w:t xml:space="preserve">8/8 </w:t>
      </w:r>
      <w:r w:rsidR="00457141">
        <w:t>Boo-</w:t>
      </w:r>
      <w:proofErr w:type="spellStart"/>
      <w:r w:rsidR="00457141">
        <w:t>Hoo</w:t>
      </w:r>
      <w:proofErr w:type="spellEnd"/>
      <w:r w:rsidR="00457141">
        <w:t xml:space="preserve"> breakfast at Sevier Park </w:t>
      </w:r>
      <w:r>
        <w:t xml:space="preserve">pavilion </w:t>
      </w:r>
      <w:r w:rsidR="00457141">
        <w:t>right after drop-off</w:t>
      </w:r>
      <w:r>
        <w:t xml:space="preserve"> for kindergarten parents</w:t>
      </w:r>
    </w:p>
    <w:p w14:paraId="60CDAC5E" w14:textId="5F449DC4" w:rsidR="00457141" w:rsidRDefault="00457141" w:rsidP="00457141">
      <w:pPr>
        <w:pStyle w:val="ListParagraph"/>
        <w:numPr>
          <w:ilvl w:val="1"/>
          <w:numId w:val="1"/>
        </w:numPr>
      </w:pPr>
      <w:r>
        <w:t xml:space="preserve">8/25 </w:t>
      </w:r>
      <w:r w:rsidR="00031728">
        <w:t>WB Open House for parents only</w:t>
      </w:r>
    </w:p>
    <w:p w14:paraId="023745FF" w14:textId="36F797D0" w:rsidR="00457141" w:rsidRDefault="00457141" w:rsidP="00457141">
      <w:pPr>
        <w:pStyle w:val="ListParagraph"/>
        <w:numPr>
          <w:ilvl w:val="0"/>
          <w:numId w:val="1"/>
        </w:numPr>
      </w:pPr>
      <w:r>
        <w:t>Arrival/Dismissal changes</w:t>
      </w:r>
      <w:r w:rsidR="00031728">
        <w:t xml:space="preserve"> (Codi Cummings)</w:t>
      </w:r>
    </w:p>
    <w:p w14:paraId="29633F45" w14:textId="0AF3D7E5" w:rsidR="00457141" w:rsidRDefault="00457141" w:rsidP="00457141">
      <w:pPr>
        <w:pStyle w:val="ListParagraph"/>
        <w:numPr>
          <w:ilvl w:val="1"/>
          <w:numId w:val="1"/>
        </w:numPr>
      </w:pPr>
      <w:r>
        <w:t>all students will enter through main entrance</w:t>
      </w:r>
      <w:r w:rsidR="00031728">
        <w:t xml:space="preserve"> starting at 7:45. Cafeteria doors open at </w:t>
      </w:r>
      <w:r>
        <w:t xml:space="preserve">7:35 </w:t>
      </w:r>
      <w:r w:rsidR="00031728">
        <w:t xml:space="preserve">for </w:t>
      </w:r>
      <w:r>
        <w:t>b</w:t>
      </w:r>
      <w:r w:rsidR="00031728">
        <w:t>reakfast.</w:t>
      </w:r>
      <w:r>
        <w:t xml:space="preserve"> Historic entrance closed</w:t>
      </w:r>
      <w:r w:rsidR="00031728">
        <w:t xml:space="preserve"> (except for bus riders)</w:t>
      </w:r>
    </w:p>
    <w:p w14:paraId="687C173C" w14:textId="20550109" w:rsidR="00457141" w:rsidRDefault="00031728" w:rsidP="00031728">
      <w:pPr>
        <w:pStyle w:val="ListParagraph"/>
        <w:numPr>
          <w:ilvl w:val="1"/>
          <w:numId w:val="1"/>
        </w:numPr>
      </w:pPr>
      <w:r>
        <w:t>Afternoon pick-up: I</w:t>
      </w:r>
      <w:r w:rsidR="00457141">
        <w:t>f driving to school in a car</w:t>
      </w:r>
      <w:r>
        <w:t>,</w:t>
      </w:r>
      <w:r w:rsidR="00457141">
        <w:t xml:space="preserve"> mu</w:t>
      </w:r>
      <w:r>
        <w:t xml:space="preserve">st </w:t>
      </w:r>
      <w:r w:rsidR="00457141">
        <w:t>go through car rider lane</w:t>
      </w:r>
      <w:r>
        <w:t>. To change walkers to car rider lane for rainy days (or other schedule changes)</w:t>
      </w:r>
      <w:r w:rsidR="00457141">
        <w:t xml:space="preserve"> </w:t>
      </w:r>
      <w:proofErr w:type="gramStart"/>
      <w:r w:rsidR="00457141">
        <w:t xml:space="preserve">–  </w:t>
      </w:r>
      <w:r>
        <w:t>email</w:t>
      </w:r>
      <w:proofErr w:type="gramEnd"/>
      <w:r>
        <w:t xml:space="preserve"> </w:t>
      </w:r>
      <w:r w:rsidR="00457141">
        <w:t>teacher day before or by first thing in the morning. If after school day starts, call office by 2:25pm. All students will have car rider</w:t>
      </w:r>
      <w:r>
        <w:t>/walker</w:t>
      </w:r>
      <w:r w:rsidR="00457141">
        <w:t xml:space="preserve"> </w:t>
      </w:r>
      <w:r>
        <w:t>number.</w:t>
      </w:r>
    </w:p>
    <w:p w14:paraId="02565E77" w14:textId="09546B6A" w:rsidR="00457141" w:rsidRDefault="00457141" w:rsidP="00457141">
      <w:pPr>
        <w:pStyle w:val="ListParagraph"/>
        <w:numPr>
          <w:ilvl w:val="0"/>
          <w:numId w:val="1"/>
        </w:numPr>
      </w:pPr>
      <w:r>
        <w:t>Recent Actions and Outstanding</w:t>
      </w:r>
    </w:p>
    <w:p w14:paraId="5BB2BB2E" w14:textId="41817150" w:rsidR="00457141" w:rsidRDefault="00457141" w:rsidP="00457141">
      <w:pPr>
        <w:pStyle w:val="ListParagraph"/>
        <w:numPr>
          <w:ilvl w:val="1"/>
          <w:numId w:val="1"/>
        </w:numPr>
      </w:pPr>
      <w:r>
        <w:t>Fellowship Church will no longer host Fall Festival. Do we want to take this on as a school community? Remember, B</w:t>
      </w:r>
      <w:r w:rsidR="00031728">
        <w:t>ulldog B</w:t>
      </w:r>
      <w:r>
        <w:t xml:space="preserve">olt is also in the Fall. Call for volunteers to take this on </w:t>
      </w:r>
      <w:r w:rsidR="00031728">
        <w:t>or to</w:t>
      </w:r>
      <w:r>
        <w:t xml:space="preserve"> reinvent this event</w:t>
      </w:r>
      <w:r w:rsidR="00031728">
        <w:t xml:space="preserve"> (maybe in the Spring?). Fundraiser to cover expenses?</w:t>
      </w:r>
    </w:p>
    <w:p w14:paraId="365F83E6" w14:textId="0F0233E7" w:rsidR="00457141" w:rsidRDefault="00457141" w:rsidP="00457141">
      <w:pPr>
        <w:pStyle w:val="ListParagraph"/>
        <w:numPr>
          <w:ilvl w:val="2"/>
          <w:numId w:val="1"/>
        </w:numPr>
      </w:pPr>
      <w:r>
        <w:t>Suggestion: invite alums (5</w:t>
      </w:r>
      <w:r w:rsidRPr="00457141">
        <w:rPr>
          <w:vertAlign w:val="superscript"/>
        </w:rPr>
        <w:t>th</w:t>
      </w:r>
      <w:r>
        <w:t xml:space="preserve"> graders) to come back and run stations</w:t>
      </w:r>
    </w:p>
    <w:p w14:paraId="79AFD1CB" w14:textId="573B0E8F" w:rsidR="00457141" w:rsidRDefault="00457141" w:rsidP="00457141">
      <w:pPr>
        <w:pStyle w:val="ListParagraph"/>
        <w:numPr>
          <w:ilvl w:val="1"/>
          <w:numId w:val="1"/>
        </w:numPr>
      </w:pPr>
      <w:r>
        <w:t>Reintroduce Silent Auction? Need volunteers to do so!</w:t>
      </w:r>
    </w:p>
    <w:p w14:paraId="0FAA7B50" w14:textId="068E5532" w:rsidR="00457141" w:rsidRDefault="00457141" w:rsidP="00457141">
      <w:pPr>
        <w:pStyle w:val="ListParagraph"/>
        <w:numPr>
          <w:ilvl w:val="0"/>
          <w:numId w:val="1"/>
        </w:numPr>
      </w:pPr>
      <w:r>
        <w:t>Clubs</w:t>
      </w:r>
      <w:r w:rsidR="00031728">
        <w:t xml:space="preserve"> Update</w:t>
      </w:r>
    </w:p>
    <w:p w14:paraId="7AFB58C0" w14:textId="0B0BECC2" w:rsidR="00457141" w:rsidRDefault="00457141" w:rsidP="00457141">
      <w:pPr>
        <w:pStyle w:val="ListParagraph"/>
        <w:numPr>
          <w:ilvl w:val="1"/>
          <w:numId w:val="1"/>
        </w:numPr>
      </w:pPr>
      <w:r>
        <w:t>Clubs require a lot of paperwork and planning, approvals. Can’t run clubs as done in the past. Current plan</w:t>
      </w:r>
      <w:r w:rsidR="00031728">
        <w:t>:</w:t>
      </w:r>
      <w:r>
        <w:t xml:space="preserve"> set up separate LLC outside of the PTO to run this. Alice </w:t>
      </w:r>
      <w:proofErr w:type="spellStart"/>
      <w:r>
        <w:t>Walle</w:t>
      </w:r>
      <w:proofErr w:type="spellEnd"/>
      <w:r>
        <w:t>,</w:t>
      </w:r>
      <w:r w:rsidR="00031728">
        <w:t xml:space="preserve"> our amazing music </w:t>
      </w:r>
      <w:r>
        <w:t>teacher liaison for clubs</w:t>
      </w:r>
      <w:r w:rsidR="00031728">
        <w:t>,</w:t>
      </w:r>
      <w:r>
        <w:t xml:space="preserve"> has teachers interested and available to </w:t>
      </w:r>
      <w:r w:rsidR="00031728">
        <w:t>run clubs</w:t>
      </w:r>
      <w:r>
        <w:t>. L</w:t>
      </w:r>
      <w:r w:rsidR="00031728">
        <w:t>ook for sign ups in late</w:t>
      </w:r>
      <w:r>
        <w:t xml:space="preserve"> August/early September</w:t>
      </w:r>
      <w:r w:rsidR="00031728">
        <w:t>. N</w:t>
      </w:r>
      <w:r>
        <w:t>ot ready now.</w:t>
      </w:r>
    </w:p>
    <w:p w14:paraId="1A0F26FE" w14:textId="29DBE49C" w:rsidR="00457141" w:rsidRDefault="00457141" w:rsidP="00457141">
      <w:pPr>
        <w:pStyle w:val="ListParagraph"/>
        <w:numPr>
          <w:ilvl w:val="1"/>
          <w:numId w:val="1"/>
        </w:numPr>
      </w:pPr>
      <w:r>
        <w:t xml:space="preserve">Ashley Grooms </w:t>
      </w:r>
      <w:r w:rsidR="00031728">
        <w:t>(</w:t>
      </w:r>
      <w:r>
        <w:t>parent volunteer in charge of clubs</w:t>
      </w:r>
      <w:r w:rsidR="00031728">
        <w:t>):</w:t>
      </w:r>
      <w:r>
        <w:t xml:space="preserve"> Hoping to have them ready end of August/after Labor Day. They will be advertised through PTO email and website. </w:t>
      </w:r>
      <w:r w:rsidR="00031728">
        <w:t>Ashley suggests s</w:t>
      </w:r>
      <w:r>
        <w:t>ign</w:t>
      </w:r>
      <w:r w:rsidR="00031728">
        <w:t xml:space="preserve">ing </w:t>
      </w:r>
      <w:r>
        <w:t xml:space="preserve">up for clubs as soon as you can and drop out if needed. Some fill up quickly. </w:t>
      </w:r>
      <w:hyperlink r:id="rId7" w:history="1">
        <w:r w:rsidRPr="00D8328F">
          <w:rPr>
            <w:rStyle w:val="Hyperlink"/>
          </w:rPr>
          <w:t>wbesclubs@gmail.com</w:t>
        </w:r>
      </w:hyperlink>
      <w:r>
        <w:t xml:space="preserve"> is separate club address to reach Ashley regarding clubs.</w:t>
      </w:r>
    </w:p>
    <w:p w14:paraId="53946308" w14:textId="31264A0C" w:rsidR="00457141" w:rsidRDefault="00031728" w:rsidP="00457141">
      <w:pPr>
        <w:pStyle w:val="ListParagraph"/>
        <w:numPr>
          <w:ilvl w:val="0"/>
          <w:numId w:val="1"/>
        </w:numPr>
      </w:pPr>
      <w:r>
        <w:t xml:space="preserve">Open Board Positions. </w:t>
      </w:r>
      <w:r w:rsidR="00457141">
        <w:t>PTO needs volunteers! Come join where you are able.</w:t>
      </w:r>
    </w:p>
    <w:p w14:paraId="139D73BD" w14:textId="0F0B7521" w:rsidR="00457141" w:rsidRDefault="00031728" w:rsidP="00457141">
      <w:pPr>
        <w:pStyle w:val="ListParagraph"/>
        <w:numPr>
          <w:ilvl w:val="1"/>
          <w:numId w:val="1"/>
        </w:numPr>
      </w:pPr>
      <w:r>
        <w:t>VP(s) of</w:t>
      </w:r>
      <w:r w:rsidR="00457141">
        <w:t xml:space="preserve"> Events – do not have to cover entire job, can help with specific events</w:t>
      </w:r>
      <w:r>
        <w:t>. A team could work together to divide up different efforts.</w:t>
      </w:r>
    </w:p>
    <w:p w14:paraId="4F9C2027" w14:textId="5497074D" w:rsidR="00457141" w:rsidRDefault="00457141" w:rsidP="00457141">
      <w:pPr>
        <w:pStyle w:val="ListParagraph"/>
        <w:numPr>
          <w:ilvl w:val="1"/>
          <w:numId w:val="1"/>
        </w:numPr>
      </w:pPr>
      <w:r>
        <w:t>September 9</w:t>
      </w:r>
      <w:r w:rsidRPr="00457141">
        <w:rPr>
          <w:vertAlign w:val="superscript"/>
        </w:rPr>
        <w:t>th</w:t>
      </w:r>
      <w:r>
        <w:t xml:space="preserve"> kickoff for Bulldog Bolt Fundraiser. Margaret Harrison has offered to lead this event, but needs additional volunteers.</w:t>
      </w:r>
    </w:p>
    <w:p w14:paraId="40FFE718" w14:textId="254D2B31" w:rsidR="00457141" w:rsidRDefault="00457141" w:rsidP="00457141">
      <w:pPr>
        <w:pStyle w:val="ListParagraph"/>
        <w:numPr>
          <w:ilvl w:val="1"/>
          <w:numId w:val="1"/>
        </w:numPr>
      </w:pPr>
      <w:r>
        <w:lastRenderedPageBreak/>
        <w:t>Communications/Secretary – can use additional parent to help Mary Katherine Well</w:t>
      </w:r>
      <w:r w:rsidR="00031728">
        <w:t>s handle communications and secretarial duties.</w:t>
      </w:r>
    </w:p>
    <w:p w14:paraId="1A08AE6E" w14:textId="315E75A5" w:rsidR="00457141" w:rsidRDefault="00457141" w:rsidP="00457141">
      <w:pPr>
        <w:pStyle w:val="ListParagraph"/>
        <w:numPr>
          <w:ilvl w:val="1"/>
          <w:numId w:val="1"/>
        </w:numPr>
      </w:pPr>
      <w:r>
        <w:t xml:space="preserve">Ashley can use help setting up clubs </w:t>
      </w:r>
    </w:p>
    <w:p w14:paraId="0FD3FEC1" w14:textId="75B33BD5" w:rsidR="00457141" w:rsidRDefault="00457141" w:rsidP="00031728">
      <w:pPr>
        <w:pStyle w:val="ListParagraph"/>
        <w:numPr>
          <w:ilvl w:val="1"/>
          <w:numId w:val="1"/>
        </w:numPr>
      </w:pPr>
      <w:proofErr w:type="spellStart"/>
      <w:r>
        <w:t>WatchDogs</w:t>
      </w:r>
      <w:proofErr w:type="spellEnd"/>
      <w:r>
        <w:t xml:space="preserve"> – Todd Hartley heading up but could use help. Dad organization kick off September 13</w:t>
      </w:r>
      <w:r w:rsidRPr="00457141">
        <w:rPr>
          <w:vertAlign w:val="superscript"/>
        </w:rPr>
        <w:t>th</w:t>
      </w:r>
      <w:r>
        <w:t xml:space="preserve">, 6pm, cafeteria. Goal is to get dads involved </w:t>
      </w:r>
      <w:proofErr w:type="gramStart"/>
      <w:r>
        <w:t xml:space="preserve">and in the </w:t>
      </w:r>
      <w:r w:rsidR="00031728">
        <w:t>building</w:t>
      </w:r>
      <w:proofErr w:type="gramEnd"/>
      <w:r w:rsidR="00031728">
        <w:t xml:space="preserve">, helping with </w:t>
      </w:r>
      <w:r w:rsidR="00031728">
        <w:t>arrival/dismissal, lunch, recess</w:t>
      </w:r>
      <w:r w:rsidR="00031728">
        <w:t>…</w:t>
      </w:r>
      <w:r w:rsidR="00031728">
        <w:t xml:space="preserve"> Look for flyer coming home. Sign up for kick</w:t>
      </w:r>
      <w:r w:rsidR="00031728">
        <w:t>-</w:t>
      </w:r>
      <w:r w:rsidR="00031728">
        <w:t>off at PTO website</w:t>
      </w:r>
      <w:r w:rsidR="00031728">
        <w:t xml:space="preserve"> or by emailing</w:t>
      </w:r>
      <w:r w:rsidR="00031728">
        <w:t xml:space="preserve"> </w:t>
      </w:r>
      <w:hyperlink r:id="rId8" w:history="1">
        <w:r w:rsidR="00031728" w:rsidRPr="00D8328F">
          <w:rPr>
            <w:rStyle w:val="Hyperlink"/>
          </w:rPr>
          <w:t>watchdogswb@gmail.com</w:t>
        </w:r>
      </w:hyperlink>
    </w:p>
    <w:p w14:paraId="6ECC3F7D" w14:textId="73CD59A1" w:rsidR="00457141" w:rsidRDefault="00457141" w:rsidP="00457141">
      <w:pPr>
        <w:pStyle w:val="ListParagraph"/>
        <w:numPr>
          <w:ilvl w:val="1"/>
          <w:numId w:val="1"/>
        </w:numPr>
      </w:pPr>
      <w:r>
        <w:t xml:space="preserve">Mary Tidwell is volunteer lead. She has a running email list to let parents know of volunteer needs. </w:t>
      </w:r>
      <w:hyperlink r:id="rId9" w:history="1">
        <w:r w:rsidRPr="00D8328F">
          <w:rPr>
            <w:rStyle w:val="Hyperlink"/>
          </w:rPr>
          <w:t>waverlypto@gmail.com</w:t>
        </w:r>
      </w:hyperlink>
      <w:r>
        <w:t xml:space="preserve"> to be added to list.</w:t>
      </w:r>
    </w:p>
    <w:p w14:paraId="27E58E10" w14:textId="39398B6A" w:rsidR="00457141" w:rsidRDefault="00457141" w:rsidP="00457141">
      <w:pPr>
        <w:pStyle w:val="ListParagraph"/>
        <w:numPr>
          <w:ilvl w:val="0"/>
          <w:numId w:val="1"/>
        </w:numPr>
      </w:pPr>
      <w:r>
        <w:t xml:space="preserve">Vote Dabney </w:t>
      </w:r>
      <w:proofErr w:type="spellStart"/>
      <w:r>
        <w:t>Brittain</w:t>
      </w:r>
      <w:proofErr w:type="spellEnd"/>
      <w:r>
        <w:t xml:space="preserve"> as</w:t>
      </w:r>
      <w:r w:rsidR="00031728">
        <w:t xml:space="preserve"> PTO</w:t>
      </w:r>
      <w:r>
        <w:t xml:space="preserve"> VP – confirmed.</w:t>
      </w:r>
    </w:p>
    <w:p w14:paraId="09709C9A" w14:textId="77777777" w:rsidR="00031728" w:rsidRDefault="00031728" w:rsidP="00031728"/>
    <w:p w14:paraId="3391F8D8" w14:textId="77777777" w:rsidR="00031728" w:rsidRDefault="00031728" w:rsidP="00031728">
      <w:r>
        <w:t>Additional items:</w:t>
      </w:r>
    </w:p>
    <w:p w14:paraId="78844FA6" w14:textId="77777777" w:rsidR="00031728" w:rsidRDefault="00031728" w:rsidP="00031728"/>
    <w:p w14:paraId="63ED73BD" w14:textId="49E4A613" w:rsidR="00457141" w:rsidRDefault="00031728" w:rsidP="00031728">
      <w:pPr>
        <w:pStyle w:val="ListParagraph"/>
        <w:numPr>
          <w:ilvl w:val="0"/>
          <w:numId w:val="2"/>
        </w:numPr>
      </w:pPr>
      <w:r>
        <w:t>F</w:t>
      </w:r>
      <w:r w:rsidR="00457141">
        <w:t xml:space="preserve">ield will turn into parking lot and we will be without field for a while. Will keep us from backing up traffic. Eventually, we will have a whole new field. </w:t>
      </w:r>
      <w:r>
        <w:t>(Another reason it m</w:t>
      </w:r>
      <w:r w:rsidR="00457141">
        <w:t>ay be easier to fundraise for a Spring event</w:t>
      </w:r>
      <w:r>
        <w:t xml:space="preserve"> rather than trying to replace Fall Festival.)</w:t>
      </w:r>
    </w:p>
    <w:p w14:paraId="7099D37D" w14:textId="77777777" w:rsidR="00031728" w:rsidRDefault="00031728" w:rsidP="00457141"/>
    <w:p w14:paraId="3D43B789" w14:textId="63C3FBA5" w:rsidR="00457141" w:rsidRDefault="00457141" w:rsidP="00457141">
      <w:r>
        <w:t>Questions:</w:t>
      </w:r>
    </w:p>
    <w:p w14:paraId="0B18880C" w14:textId="77777777" w:rsidR="00457141" w:rsidRDefault="00457141" w:rsidP="00457141"/>
    <w:p w14:paraId="186BCF53" w14:textId="77777777" w:rsidR="00457141" w:rsidRDefault="00457141" w:rsidP="00457141">
      <w:r>
        <w:t xml:space="preserve">Before-care/after-care info? </w:t>
      </w:r>
    </w:p>
    <w:p w14:paraId="6E739981" w14:textId="76F4C7AF" w:rsidR="00457141" w:rsidRDefault="00457141" w:rsidP="00457141">
      <w:pPr>
        <w:ind w:firstLine="720"/>
      </w:pPr>
      <w:r>
        <w:t>This is separate from PTO. YMCA Fun Company</w:t>
      </w:r>
    </w:p>
    <w:p w14:paraId="405D5AC8" w14:textId="58707CDA" w:rsidR="00457141" w:rsidRDefault="00457141" w:rsidP="00457141"/>
    <w:p w14:paraId="6E729AFF" w14:textId="46B039ED" w:rsidR="00457141" w:rsidRDefault="00457141" w:rsidP="00457141">
      <w:r>
        <w:t>For volunteers, new protocols for coming into the school?</w:t>
      </w:r>
    </w:p>
    <w:p w14:paraId="71AB1B8D" w14:textId="79B87D66" w:rsidR="00457141" w:rsidRDefault="00457141" w:rsidP="00457141">
      <w:r>
        <w:tab/>
        <w:t>Any time coming in the building, you need to go through raptor – front door. Strict safety protocols. More info to come.</w:t>
      </w:r>
    </w:p>
    <w:p w14:paraId="35AFBE52" w14:textId="279D8574" w:rsidR="00457141" w:rsidRDefault="00457141" w:rsidP="00457141"/>
    <w:p w14:paraId="7578E245" w14:textId="73AF0697" w:rsidR="00031728" w:rsidRDefault="00457141" w:rsidP="00457141">
      <w:r>
        <w:t xml:space="preserve">Look for information to come about upcoming events and meetings by signing up for PTO </w:t>
      </w:r>
      <w:proofErr w:type="spellStart"/>
      <w:r>
        <w:t>listserve</w:t>
      </w:r>
      <w:proofErr w:type="spellEnd"/>
      <w:r>
        <w:t>.</w:t>
      </w:r>
    </w:p>
    <w:p w14:paraId="1C9CD129" w14:textId="4710C093" w:rsidR="00031728" w:rsidRDefault="00031728" w:rsidP="00457141"/>
    <w:p w14:paraId="68B8A775" w14:textId="3275C928" w:rsidR="00031728" w:rsidRDefault="00031728" w:rsidP="00457141">
      <w:r>
        <w:t>Adjourned.</w:t>
      </w:r>
    </w:p>
    <w:p w14:paraId="6BB2E084" w14:textId="485C11C0" w:rsidR="00031728" w:rsidRDefault="00031728" w:rsidP="00457141"/>
    <w:p w14:paraId="0F21DEE0" w14:textId="216FEEF9" w:rsidR="00031728" w:rsidRDefault="00031728" w:rsidP="00457141"/>
    <w:p w14:paraId="5E2F97C1" w14:textId="62DDA406" w:rsidR="00031728" w:rsidRDefault="00031728" w:rsidP="00457141"/>
    <w:p w14:paraId="6BEA5D02" w14:textId="18FF05F9" w:rsidR="00031728" w:rsidRDefault="00031728" w:rsidP="00457141"/>
    <w:p w14:paraId="0A94D8D5" w14:textId="0B4F1FC6" w:rsidR="00031728" w:rsidRDefault="00031728" w:rsidP="00457141"/>
    <w:p w14:paraId="7582B1D6" w14:textId="31ED66D0" w:rsidR="00031728" w:rsidRDefault="00031728" w:rsidP="00457141"/>
    <w:p w14:paraId="7B8E0E01" w14:textId="13BC3168" w:rsidR="00031728" w:rsidRDefault="00031728" w:rsidP="00457141"/>
    <w:p w14:paraId="35C00BC5" w14:textId="239045C2" w:rsidR="00031728" w:rsidRDefault="00031728" w:rsidP="00457141"/>
    <w:p w14:paraId="70D0D800" w14:textId="4376811C" w:rsidR="00031728" w:rsidRDefault="00031728" w:rsidP="00457141"/>
    <w:p w14:paraId="3443F8BF" w14:textId="2EAA8E9B" w:rsidR="00031728" w:rsidRDefault="00031728" w:rsidP="00457141"/>
    <w:p w14:paraId="602D9444" w14:textId="4F9DEB3D" w:rsidR="00031728" w:rsidRDefault="00031728" w:rsidP="00457141"/>
    <w:p w14:paraId="78566AA2" w14:textId="2645C323" w:rsidR="00031728" w:rsidRDefault="00031728" w:rsidP="00457141"/>
    <w:p w14:paraId="749A58DA" w14:textId="7F953B98" w:rsidR="00031728" w:rsidRPr="00031728" w:rsidRDefault="00031728" w:rsidP="00457141">
      <w:pPr>
        <w:rPr>
          <w:i/>
        </w:rPr>
      </w:pPr>
      <w:bookmarkStart w:id="0" w:name="_GoBack"/>
      <w:bookmarkEnd w:id="0"/>
      <w:r w:rsidRPr="00031728">
        <w:rPr>
          <w:i/>
        </w:rPr>
        <w:t xml:space="preserve">Notes taken by Dabney </w:t>
      </w:r>
      <w:proofErr w:type="spellStart"/>
      <w:r w:rsidRPr="00031728">
        <w:rPr>
          <w:i/>
        </w:rPr>
        <w:t>Brittain</w:t>
      </w:r>
      <w:proofErr w:type="spellEnd"/>
    </w:p>
    <w:sectPr w:rsidR="00031728" w:rsidRPr="00031728" w:rsidSect="0007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57F5" w14:textId="77777777" w:rsidR="00001531" w:rsidRDefault="00001531" w:rsidP="00031728">
      <w:r>
        <w:separator/>
      </w:r>
    </w:p>
  </w:endnote>
  <w:endnote w:type="continuationSeparator" w:id="0">
    <w:p w14:paraId="0DD84551" w14:textId="77777777" w:rsidR="00001531" w:rsidRDefault="00001531" w:rsidP="0003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AF8E" w14:textId="77777777" w:rsidR="00001531" w:rsidRDefault="00001531" w:rsidP="00031728">
      <w:r>
        <w:separator/>
      </w:r>
    </w:p>
  </w:footnote>
  <w:footnote w:type="continuationSeparator" w:id="0">
    <w:p w14:paraId="5F5C7253" w14:textId="77777777" w:rsidR="00001531" w:rsidRDefault="00001531" w:rsidP="0003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F7676"/>
    <w:multiLevelType w:val="hybridMultilevel"/>
    <w:tmpl w:val="B804E2A8"/>
    <w:lvl w:ilvl="0" w:tplc="CC5ED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12C"/>
    <w:multiLevelType w:val="hybridMultilevel"/>
    <w:tmpl w:val="CBA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1"/>
    <w:rsid w:val="00001531"/>
    <w:rsid w:val="00031728"/>
    <w:rsid w:val="00074C4C"/>
    <w:rsid w:val="00457141"/>
    <w:rsid w:val="00A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5BD39"/>
  <w15:chartTrackingRefBased/>
  <w15:docId w15:val="{B37DC163-3AB1-AE40-A3FE-47EDA8EB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7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chdogsw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esclu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verly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2022-08-02T21:58:00Z</dcterms:created>
  <dcterms:modified xsi:type="dcterms:W3CDTF">2022-08-03T00:19:00Z</dcterms:modified>
</cp:coreProperties>
</file>